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3982" w14:textId="77777777" w:rsidR="00223B75" w:rsidRDefault="00772529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DA67900" wp14:editId="0041751E">
            <wp:simplePos x="0" y="0"/>
            <wp:positionH relativeFrom="column">
              <wp:posOffset>1740535</wp:posOffset>
            </wp:positionH>
            <wp:positionV relativeFrom="paragraph">
              <wp:posOffset>-280670</wp:posOffset>
            </wp:positionV>
            <wp:extent cx="2027353" cy="17811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35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DB012" wp14:editId="4F0060E5">
                <wp:simplePos x="0" y="0"/>
                <wp:positionH relativeFrom="column">
                  <wp:posOffset>-701012</wp:posOffset>
                </wp:positionH>
                <wp:positionV relativeFrom="paragraph">
                  <wp:posOffset>-685109</wp:posOffset>
                </wp:positionV>
                <wp:extent cx="7179945" cy="10241280"/>
                <wp:effectExtent l="0" t="0" r="20955" b="2667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10241280"/>
                        </a:xfrm>
                        <a:prstGeom prst="frame">
                          <a:avLst>
                            <a:gd name="adj1" fmla="val 1162"/>
                          </a:avLst>
                        </a:prstGeom>
                        <a:noFill/>
                        <a:ln cap="sq" cmpd="thickThin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BBDD5" id="Cadre 3" o:spid="_x0000_s1026" style="position:absolute;margin-left:-55.2pt;margin-top:-53.95pt;width:565.35pt;height:80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9945,1024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" path="m,l7179945,r,10241280l,10241280,,xm83431,83431r,10074418l7096514,10157849r,-10074418l83431,83431xe" filled="f" strokecolor="black [3213]" strokeweight="2pt">
                <v:stroke linestyle="thickThin" endcap="square"/>
                <v:path arrowok="t" o:connecttype="custom" o:connectlocs="0,0;7179945,0;7179945,10241280;0,10241280;0,0;83431,83431;83431,10157849;7096514,10157849;7096514,83431;83431,83431" o:connectangles="0,0,0,0,0,0,0,0,0,0"/>
              </v:shape>
            </w:pict>
          </mc:Fallback>
        </mc:AlternateContent>
      </w:r>
    </w:p>
    <w:p w14:paraId="366D2185" w14:textId="77777777" w:rsidR="00223B75" w:rsidRDefault="00223B75"/>
    <w:p w14:paraId="03F99C82" w14:textId="77777777" w:rsidR="006F5B10" w:rsidRDefault="006F5B10"/>
    <w:p w14:paraId="089D3403" w14:textId="521CF0DC" w:rsidR="006F5B10" w:rsidRDefault="006F5B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11C23" wp14:editId="67CE5DDE">
                <wp:simplePos x="0" y="0"/>
                <wp:positionH relativeFrom="margin">
                  <wp:align>center</wp:align>
                </wp:positionH>
                <wp:positionV relativeFrom="paragraph">
                  <wp:posOffset>1911985</wp:posOffset>
                </wp:positionV>
                <wp:extent cx="5305425" cy="4762500"/>
                <wp:effectExtent l="0" t="0" r="0" b="0"/>
                <wp:wrapSquare wrapText="bothSides"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76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88258" w14:textId="7FEBA995" w:rsidR="006F5B10" w:rsidRPr="000D0248" w:rsidRDefault="006F5B10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96"/>
                                <w:szCs w:val="96"/>
                              </w:rPr>
                            </w:pPr>
                            <w:r w:rsidRPr="000D0248">
                              <w:rPr>
                                <w:rFonts w:ascii="Champagne &amp; Limousines" w:hAnsi="Champagne &amp; Limousines"/>
                                <w:sz w:val="96"/>
                                <w:szCs w:val="96"/>
                              </w:rPr>
                              <w:t xml:space="preserve">Menu du Moment </w:t>
                            </w:r>
                          </w:p>
                          <w:p w14:paraId="0ED5BC42" w14:textId="77777777" w:rsidR="006F5B10" w:rsidRPr="006F5B10" w:rsidRDefault="006F5B10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984806" w:themeColor="accent6" w:themeShade="80"/>
                                <w:sz w:val="56"/>
                                <w:szCs w:val="56"/>
                              </w:rPr>
                            </w:pPr>
                          </w:p>
                          <w:p w14:paraId="75FD25E9" w14:textId="38A3DEA8" w:rsidR="006F5B10" w:rsidRPr="008A235D" w:rsidRDefault="006F5B10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 w:cs="Times New Roman"/>
                                <w:color w:val="0BADA9"/>
                                <w:sz w:val="44"/>
                                <w:szCs w:val="44"/>
                              </w:rPr>
                            </w:pPr>
                            <w:r w:rsidRPr="008A235D">
                              <w:rPr>
                                <w:rFonts w:ascii="Champagne &amp; Limousines" w:hAnsi="Champagne &amp; Limousines"/>
                                <w:color w:val="0BADA9"/>
                                <w:sz w:val="44"/>
                                <w:szCs w:val="44"/>
                              </w:rPr>
                              <w:t>Entr</w:t>
                            </w:r>
                            <w:r w:rsidRPr="008A235D">
                              <w:rPr>
                                <w:rFonts w:ascii="Champagne &amp; Limousines" w:hAnsi="Champagne &amp; Limousines" w:cs="Times New Roman"/>
                                <w:color w:val="0BADA9"/>
                                <w:sz w:val="44"/>
                                <w:szCs w:val="44"/>
                              </w:rPr>
                              <w:t>é</w:t>
                            </w:r>
                            <w:r w:rsidRPr="008A235D">
                              <w:rPr>
                                <w:rFonts w:ascii="Champagne &amp; Limousines" w:hAnsi="Champagne &amp; Limousines"/>
                                <w:color w:val="0BADA9"/>
                                <w:sz w:val="44"/>
                                <w:szCs w:val="44"/>
                              </w:rPr>
                              <w:t xml:space="preserve">e, plat et dessert 30,00 </w:t>
                            </w:r>
                            <w:r w:rsidRPr="008A235D">
                              <w:rPr>
                                <w:rFonts w:ascii="Champagne &amp; Limousines" w:hAnsi="Champagne &amp; Limousines" w:cs="Times New Roman"/>
                                <w:color w:val="0BADA9"/>
                                <w:sz w:val="44"/>
                                <w:szCs w:val="44"/>
                              </w:rPr>
                              <w:t>€</w:t>
                            </w:r>
                          </w:p>
                          <w:p w14:paraId="01A1B318" w14:textId="33604DF3" w:rsidR="006F5B10" w:rsidRDefault="006F5B10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 w:cs="Times New Roman"/>
                                <w:color w:val="86A045"/>
                                <w:sz w:val="36"/>
                                <w:szCs w:val="36"/>
                              </w:rPr>
                            </w:pPr>
                          </w:p>
                          <w:p w14:paraId="109B3FE5" w14:textId="77777777" w:rsidR="006F5B10" w:rsidRPr="00DA1E06" w:rsidRDefault="006F5B10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86A045"/>
                                <w:sz w:val="36"/>
                                <w:szCs w:val="36"/>
                              </w:rPr>
                            </w:pPr>
                          </w:p>
                          <w:p w14:paraId="0BA4417A" w14:textId="54B7C1B2" w:rsidR="006F5B10" w:rsidRPr="008A235D" w:rsidRDefault="006F5B10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 w:cs="Times New Roman"/>
                                <w:color w:val="44200A"/>
                                <w:sz w:val="44"/>
                                <w:szCs w:val="44"/>
                              </w:rPr>
                            </w:pPr>
                            <w:bookmarkStart w:id="0" w:name="_Hlk85206357"/>
                            <w:r w:rsidRPr="008A235D">
                              <w:rPr>
                                <w:rFonts w:ascii="Champagne &amp; Limousines" w:hAnsi="Champagne &amp; Limousines"/>
                                <w:color w:val="44200A"/>
                                <w:sz w:val="44"/>
                                <w:szCs w:val="44"/>
                              </w:rPr>
                              <w:t>Entr</w:t>
                            </w:r>
                            <w:r w:rsidRPr="008A235D">
                              <w:rPr>
                                <w:rFonts w:ascii="Champagne &amp; Limousines" w:hAnsi="Champagne &amp; Limousines" w:cs="Times New Roman"/>
                                <w:color w:val="44200A"/>
                                <w:sz w:val="44"/>
                                <w:szCs w:val="44"/>
                              </w:rPr>
                              <w:t>é</w:t>
                            </w:r>
                            <w:r w:rsidRPr="008A235D">
                              <w:rPr>
                                <w:rFonts w:ascii="Champagne &amp; Limousines" w:hAnsi="Champagne &amp; Limousines"/>
                                <w:color w:val="44200A"/>
                                <w:sz w:val="44"/>
                                <w:szCs w:val="44"/>
                              </w:rPr>
                              <w:t>e/plat ou Plat/Dessert 25,00</w:t>
                            </w:r>
                            <w:r w:rsidRPr="008A235D">
                              <w:rPr>
                                <w:rFonts w:ascii="Champagne &amp; Limousines" w:hAnsi="Champagne &amp; Limousines" w:cs="Times New Roman"/>
                                <w:color w:val="44200A"/>
                                <w:sz w:val="44"/>
                                <w:szCs w:val="44"/>
                              </w:rPr>
                              <w:t>€</w:t>
                            </w:r>
                          </w:p>
                          <w:bookmarkEnd w:id="0"/>
                          <w:p w14:paraId="288EA35B" w14:textId="031D9DCC" w:rsidR="006F5B10" w:rsidRDefault="006F5B10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 w:cs="Times New Roman"/>
                                <w:color w:val="5AE792"/>
                                <w:sz w:val="44"/>
                                <w:szCs w:val="44"/>
                              </w:rPr>
                            </w:pPr>
                          </w:p>
                          <w:p w14:paraId="7A341CF8" w14:textId="620DB626" w:rsidR="006F5B10" w:rsidRPr="008A235D" w:rsidRDefault="006F5B10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 w:cs="Times New Roman"/>
                                <w:color w:val="0BADA9"/>
                                <w:sz w:val="44"/>
                                <w:szCs w:val="44"/>
                              </w:rPr>
                            </w:pPr>
                            <w:bookmarkStart w:id="1" w:name="_Hlk85206277"/>
                            <w:r w:rsidRPr="008A235D">
                              <w:rPr>
                                <w:rFonts w:ascii="Champagne &amp; Limousines" w:hAnsi="Champagne &amp; Limousines"/>
                                <w:color w:val="0BADA9"/>
                                <w:sz w:val="44"/>
                                <w:szCs w:val="44"/>
                              </w:rPr>
                              <w:t xml:space="preserve">Plat et Café 20,00 </w:t>
                            </w:r>
                            <w:r w:rsidRPr="008A235D">
                              <w:rPr>
                                <w:rFonts w:ascii="Champagne &amp; Limousines" w:hAnsi="Champagne &amp; Limousines" w:cs="Times New Roman"/>
                                <w:color w:val="0BADA9"/>
                                <w:sz w:val="44"/>
                                <w:szCs w:val="44"/>
                              </w:rPr>
                              <w:t>€</w:t>
                            </w:r>
                          </w:p>
                          <w:p w14:paraId="4311C4C5" w14:textId="77777777" w:rsidR="002309BF" w:rsidRDefault="002309BF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 w:cs="Times New Roman"/>
                                <w:color w:val="86A045"/>
                                <w:sz w:val="44"/>
                                <w:szCs w:val="44"/>
                              </w:rPr>
                            </w:pPr>
                          </w:p>
                          <w:bookmarkEnd w:id="1"/>
                          <w:p w14:paraId="7E5D8CAF" w14:textId="329943FF" w:rsidR="002309BF" w:rsidRPr="008A235D" w:rsidRDefault="002309BF" w:rsidP="002309BF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 w:cs="Times New Roman"/>
                                <w:color w:val="44200A"/>
                                <w:sz w:val="44"/>
                                <w:szCs w:val="44"/>
                              </w:rPr>
                            </w:pPr>
                            <w:r w:rsidRPr="008A235D">
                              <w:rPr>
                                <w:rFonts w:ascii="Champagne &amp; Limousines" w:hAnsi="Champagne &amp; Limousines"/>
                                <w:color w:val="44200A"/>
                                <w:sz w:val="44"/>
                                <w:szCs w:val="44"/>
                              </w:rPr>
                              <w:t>Entrée, plat, fromage et dessert 37,00</w:t>
                            </w:r>
                            <w:r w:rsidRPr="008A235D">
                              <w:rPr>
                                <w:rFonts w:ascii="Champagne &amp; Limousines" w:hAnsi="Champagne &amp; Limousines" w:cs="Times New Roman"/>
                                <w:color w:val="44200A"/>
                                <w:sz w:val="44"/>
                                <w:szCs w:val="44"/>
                              </w:rPr>
                              <w:t>€</w:t>
                            </w:r>
                          </w:p>
                          <w:p w14:paraId="6C114471" w14:textId="77777777" w:rsidR="002309BF" w:rsidRPr="006F5B10" w:rsidRDefault="002309BF" w:rsidP="006F5B10">
                            <w:pPr>
                              <w:spacing w:line="240" w:lineRule="auto"/>
                              <w:jc w:val="center"/>
                              <w:rPr>
                                <w:rFonts w:ascii="Champagne &amp; Limousines" w:hAnsi="Champagne &amp; Limousines" w:cs="Times New Roman"/>
                                <w:color w:val="86A045"/>
                                <w:sz w:val="44"/>
                                <w:szCs w:val="44"/>
                              </w:rPr>
                            </w:pPr>
                          </w:p>
                          <w:p w14:paraId="3557AFC9" w14:textId="25CA0B6A" w:rsidR="006F5B10" w:rsidRDefault="006F5B10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1C23"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margin-left:0;margin-top:150.55pt;width:417.75pt;height:3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" filled="f" stroked="f" strokeweight=".5pt">
                <v:textbox inset=",7.2pt,,0">
                  <w:txbxContent>
                    <w:p w14:paraId="1E888258" w14:textId="7FEBA995" w:rsidR="006F5B10" w:rsidRPr="000D0248" w:rsidRDefault="006F5B10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/>
                          <w:sz w:val="96"/>
                          <w:szCs w:val="96"/>
                        </w:rPr>
                      </w:pPr>
                      <w:r w:rsidRPr="000D0248">
                        <w:rPr>
                          <w:rFonts w:ascii="Champagne &amp; Limousines" w:hAnsi="Champagne &amp; Limousines"/>
                          <w:sz w:val="96"/>
                          <w:szCs w:val="96"/>
                        </w:rPr>
                        <w:t xml:space="preserve">Menu du Moment </w:t>
                      </w:r>
                    </w:p>
                    <w:p w14:paraId="0ED5BC42" w14:textId="77777777" w:rsidR="006F5B10" w:rsidRPr="006F5B10" w:rsidRDefault="006F5B10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/>
                          <w:color w:val="984806" w:themeColor="accent6" w:themeShade="80"/>
                          <w:sz w:val="56"/>
                          <w:szCs w:val="56"/>
                        </w:rPr>
                      </w:pPr>
                    </w:p>
                    <w:p w14:paraId="75FD25E9" w14:textId="38A3DEA8" w:rsidR="006F5B10" w:rsidRPr="008A235D" w:rsidRDefault="006F5B10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 w:cs="Times New Roman"/>
                          <w:color w:val="0BADA9"/>
                          <w:sz w:val="44"/>
                          <w:szCs w:val="44"/>
                        </w:rPr>
                      </w:pPr>
                      <w:r w:rsidRPr="008A235D">
                        <w:rPr>
                          <w:rFonts w:ascii="Champagne &amp; Limousines" w:hAnsi="Champagne &amp; Limousines"/>
                          <w:color w:val="0BADA9"/>
                          <w:sz w:val="44"/>
                          <w:szCs w:val="44"/>
                        </w:rPr>
                        <w:t>Entr</w:t>
                      </w:r>
                      <w:r w:rsidRPr="008A235D">
                        <w:rPr>
                          <w:rFonts w:ascii="Champagne &amp; Limousines" w:hAnsi="Champagne &amp; Limousines" w:cs="Times New Roman"/>
                          <w:color w:val="0BADA9"/>
                          <w:sz w:val="44"/>
                          <w:szCs w:val="44"/>
                        </w:rPr>
                        <w:t>é</w:t>
                      </w:r>
                      <w:r w:rsidRPr="008A235D">
                        <w:rPr>
                          <w:rFonts w:ascii="Champagne &amp; Limousines" w:hAnsi="Champagne &amp; Limousines"/>
                          <w:color w:val="0BADA9"/>
                          <w:sz w:val="44"/>
                          <w:szCs w:val="44"/>
                        </w:rPr>
                        <w:t xml:space="preserve">e, plat et dessert 30,00 </w:t>
                      </w:r>
                      <w:r w:rsidRPr="008A235D">
                        <w:rPr>
                          <w:rFonts w:ascii="Champagne &amp; Limousines" w:hAnsi="Champagne &amp; Limousines" w:cs="Times New Roman"/>
                          <w:color w:val="0BADA9"/>
                          <w:sz w:val="44"/>
                          <w:szCs w:val="44"/>
                        </w:rPr>
                        <w:t>€</w:t>
                      </w:r>
                    </w:p>
                    <w:p w14:paraId="01A1B318" w14:textId="33604DF3" w:rsidR="006F5B10" w:rsidRDefault="006F5B10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 w:cs="Times New Roman"/>
                          <w:color w:val="86A045"/>
                          <w:sz w:val="36"/>
                          <w:szCs w:val="36"/>
                        </w:rPr>
                      </w:pPr>
                    </w:p>
                    <w:p w14:paraId="109B3FE5" w14:textId="77777777" w:rsidR="006F5B10" w:rsidRPr="00DA1E06" w:rsidRDefault="006F5B10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/>
                          <w:color w:val="86A045"/>
                          <w:sz w:val="36"/>
                          <w:szCs w:val="36"/>
                        </w:rPr>
                      </w:pPr>
                    </w:p>
                    <w:p w14:paraId="0BA4417A" w14:textId="54B7C1B2" w:rsidR="006F5B10" w:rsidRPr="008A235D" w:rsidRDefault="006F5B10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 w:cs="Times New Roman"/>
                          <w:color w:val="44200A"/>
                          <w:sz w:val="44"/>
                          <w:szCs w:val="44"/>
                        </w:rPr>
                      </w:pPr>
                      <w:bookmarkStart w:id="2" w:name="_Hlk85206357"/>
                      <w:r w:rsidRPr="008A235D">
                        <w:rPr>
                          <w:rFonts w:ascii="Champagne &amp; Limousines" w:hAnsi="Champagne &amp; Limousines"/>
                          <w:color w:val="44200A"/>
                          <w:sz w:val="44"/>
                          <w:szCs w:val="44"/>
                        </w:rPr>
                        <w:t>Entr</w:t>
                      </w:r>
                      <w:r w:rsidRPr="008A235D">
                        <w:rPr>
                          <w:rFonts w:ascii="Champagne &amp; Limousines" w:hAnsi="Champagne &amp; Limousines" w:cs="Times New Roman"/>
                          <w:color w:val="44200A"/>
                          <w:sz w:val="44"/>
                          <w:szCs w:val="44"/>
                        </w:rPr>
                        <w:t>é</w:t>
                      </w:r>
                      <w:r w:rsidRPr="008A235D">
                        <w:rPr>
                          <w:rFonts w:ascii="Champagne &amp; Limousines" w:hAnsi="Champagne &amp; Limousines"/>
                          <w:color w:val="44200A"/>
                          <w:sz w:val="44"/>
                          <w:szCs w:val="44"/>
                        </w:rPr>
                        <w:t>e/plat ou Plat/Dessert 25,00</w:t>
                      </w:r>
                      <w:r w:rsidRPr="008A235D">
                        <w:rPr>
                          <w:rFonts w:ascii="Champagne &amp; Limousines" w:hAnsi="Champagne &amp; Limousines" w:cs="Times New Roman"/>
                          <w:color w:val="44200A"/>
                          <w:sz w:val="44"/>
                          <w:szCs w:val="44"/>
                        </w:rPr>
                        <w:t>€</w:t>
                      </w:r>
                    </w:p>
                    <w:bookmarkEnd w:id="2"/>
                    <w:p w14:paraId="288EA35B" w14:textId="031D9DCC" w:rsidR="006F5B10" w:rsidRDefault="006F5B10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 w:cs="Times New Roman"/>
                          <w:color w:val="5AE792"/>
                          <w:sz w:val="44"/>
                          <w:szCs w:val="44"/>
                        </w:rPr>
                      </w:pPr>
                    </w:p>
                    <w:p w14:paraId="7A341CF8" w14:textId="620DB626" w:rsidR="006F5B10" w:rsidRPr="008A235D" w:rsidRDefault="006F5B10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 w:cs="Times New Roman"/>
                          <w:color w:val="0BADA9"/>
                          <w:sz w:val="44"/>
                          <w:szCs w:val="44"/>
                        </w:rPr>
                      </w:pPr>
                      <w:bookmarkStart w:id="3" w:name="_Hlk85206277"/>
                      <w:r w:rsidRPr="008A235D">
                        <w:rPr>
                          <w:rFonts w:ascii="Champagne &amp; Limousines" w:hAnsi="Champagne &amp; Limousines"/>
                          <w:color w:val="0BADA9"/>
                          <w:sz w:val="44"/>
                          <w:szCs w:val="44"/>
                        </w:rPr>
                        <w:t xml:space="preserve">Plat et Café 20,00 </w:t>
                      </w:r>
                      <w:r w:rsidRPr="008A235D">
                        <w:rPr>
                          <w:rFonts w:ascii="Champagne &amp; Limousines" w:hAnsi="Champagne &amp; Limousines" w:cs="Times New Roman"/>
                          <w:color w:val="0BADA9"/>
                          <w:sz w:val="44"/>
                          <w:szCs w:val="44"/>
                        </w:rPr>
                        <w:t>€</w:t>
                      </w:r>
                    </w:p>
                    <w:p w14:paraId="4311C4C5" w14:textId="77777777" w:rsidR="002309BF" w:rsidRDefault="002309BF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 w:cs="Times New Roman"/>
                          <w:color w:val="86A045"/>
                          <w:sz w:val="44"/>
                          <w:szCs w:val="44"/>
                        </w:rPr>
                      </w:pPr>
                    </w:p>
                    <w:bookmarkEnd w:id="3"/>
                    <w:p w14:paraId="7E5D8CAF" w14:textId="329943FF" w:rsidR="002309BF" w:rsidRPr="008A235D" w:rsidRDefault="002309BF" w:rsidP="002309BF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 w:cs="Times New Roman"/>
                          <w:color w:val="44200A"/>
                          <w:sz w:val="44"/>
                          <w:szCs w:val="44"/>
                        </w:rPr>
                      </w:pPr>
                      <w:r w:rsidRPr="008A235D">
                        <w:rPr>
                          <w:rFonts w:ascii="Champagne &amp; Limousines" w:hAnsi="Champagne &amp; Limousines"/>
                          <w:color w:val="44200A"/>
                          <w:sz w:val="44"/>
                          <w:szCs w:val="44"/>
                        </w:rPr>
                        <w:t>Entrée, plat, fromage et dessert 37,00</w:t>
                      </w:r>
                      <w:r w:rsidRPr="008A235D">
                        <w:rPr>
                          <w:rFonts w:ascii="Champagne &amp; Limousines" w:hAnsi="Champagne &amp; Limousines" w:cs="Times New Roman"/>
                          <w:color w:val="44200A"/>
                          <w:sz w:val="44"/>
                          <w:szCs w:val="44"/>
                        </w:rPr>
                        <w:t>€</w:t>
                      </w:r>
                    </w:p>
                    <w:p w14:paraId="6C114471" w14:textId="77777777" w:rsidR="002309BF" w:rsidRPr="006F5B10" w:rsidRDefault="002309BF" w:rsidP="006F5B10">
                      <w:pPr>
                        <w:spacing w:line="240" w:lineRule="auto"/>
                        <w:jc w:val="center"/>
                        <w:rPr>
                          <w:rFonts w:ascii="Champagne &amp; Limousines" w:hAnsi="Champagne &amp; Limousines" w:cs="Times New Roman"/>
                          <w:color w:val="86A045"/>
                          <w:sz w:val="44"/>
                          <w:szCs w:val="44"/>
                        </w:rPr>
                      </w:pPr>
                    </w:p>
                    <w:p w14:paraId="3557AFC9" w14:textId="25CA0B6A" w:rsidR="006F5B10" w:rsidRDefault="006F5B10">
                      <w:pPr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13ABB75F" w14:textId="0C3242A9" w:rsidR="00223B75" w:rsidRDefault="006F5B10">
      <w:r w:rsidRPr="006E3009">
        <w:rPr>
          <w:rFonts w:ascii="Champagne &amp; Limousines" w:hAnsi="Champagne &amp; Limousines"/>
          <w:b/>
          <w:noProof/>
          <w:color w:val="AB161C"/>
          <w:sz w:val="56"/>
          <w:szCs w:val="5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DAC453" wp14:editId="6CEB7EFA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704205" cy="90963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909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741D9AA" w14:textId="5BB53F10" w:rsidR="00E05674" w:rsidRDefault="00E05674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Fo</w:t>
                            </w:r>
                            <w:r w:rsidR="00BB196A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ie</w:t>
                            </w:r>
                            <w:r w:rsidR="006562FF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 gras maison, chutney </w:t>
                            </w:r>
                            <w:r w:rsidR="009554F3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de pomme au cidre</w:t>
                            </w:r>
                          </w:p>
                          <w:p w14:paraId="04A30AEF" w14:textId="77777777" w:rsidR="006F5B10" w:rsidRPr="006F5B10" w:rsidRDefault="006F5B10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04480FCD" w14:textId="7DE716F0" w:rsidR="00E05674" w:rsidRDefault="00E05674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2567E429" w14:textId="77777777" w:rsidR="006F5B10" w:rsidRPr="006F5B10" w:rsidRDefault="006F5B10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5B92D20F" w14:textId="575B1EFB" w:rsidR="00E05674" w:rsidRDefault="009554F3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Croustillant d’escargot et choux à la Vendéenne</w:t>
                            </w:r>
                          </w:p>
                          <w:p w14:paraId="6AFAC968" w14:textId="77777777" w:rsidR="006F5B10" w:rsidRPr="006F5B10" w:rsidRDefault="006F5B10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2A917832" w14:textId="320D81CF" w:rsidR="00E05674" w:rsidRDefault="00E05674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4B39B2BF" w14:textId="77777777" w:rsidR="006F5B10" w:rsidRPr="006F5B10" w:rsidRDefault="006F5B10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29BCDB79" w14:textId="6B0D2049" w:rsidR="00E05674" w:rsidRDefault="009554F3" w:rsidP="006F5B10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Brochette de crevette à l’exotique, patate douce et crème vanille</w:t>
                            </w:r>
                          </w:p>
                          <w:p w14:paraId="19574849" w14:textId="77777777" w:rsidR="006F5B10" w:rsidRPr="00E05674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</w:p>
                          <w:p w14:paraId="26BF649F" w14:textId="781550B4" w:rsidR="00E05674" w:rsidRPr="009554F3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BADA9"/>
                                <w:sz w:val="32"/>
                                <w:szCs w:val="32"/>
                              </w:rPr>
                            </w:pPr>
                            <w:r w:rsidRPr="009554F3">
                              <w:rPr>
                                <w:rFonts w:ascii="Champagne &amp; Limousines" w:hAnsi="Champagne &amp; Limousines"/>
                                <w:color w:val="0BADA9"/>
                                <w:sz w:val="32"/>
                                <w:szCs w:val="32"/>
                              </w:rPr>
                              <w:t>***</w:t>
                            </w:r>
                            <w:r w:rsidR="009554F3">
                              <w:rPr>
                                <w:rFonts w:ascii="Champagne &amp; Limousines" w:hAnsi="Champagne &amp; Limousines"/>
                                <w:color w:val="0BADA9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14:paraId="389E2369" w14:textId="32B431BE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Poisson du marché </w:t>
                            </w:r>
                            <w:r w:rsidR="009554F3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sauce Nantua aux </w:t>
                            </w:r>
                            <w:r w:rsidR="00470C60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écrevisses</w:t>
                            </w:r>
                          </w:p>
                          <w:p w14:paraId="057966FB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25C14591" w14:textId="25BFDC7C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4C7A4648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02969E07" w14:textId="1ECA2150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Filet de Sandre au Beurre Blanc</w:t>
                            </w:r>
                          </w:p>
                          <w:p w14:paraId="4B6CBDF2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6739178E" w14:textId="6DB13245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41E27CA0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14499874" w14:textId="4F8E99C1" w:rsidR="00E05674" w:rsidRDefault="009554F3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Entrecôte de veau crème de Madère</w:t>
                            </w:r>
                          </w:p>
                          <w:p w14:paraId="7FB8C02B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666A59E7" w14:textId="3815B522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33D2A57B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1907E2DD" w14:textId="297EEE5E" w:rsidR="00E05674" w:rsidRDefault="009554F3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Mijoté de cerf aux cèpes</w:t>
                            </w:r>
                          </w:p>
                          <w:p w14:paraId="608C37B3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35D0670D" w14:textId="7E41A743" w:rsidR="00935489" w:rsidRDefault="00935489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BAC25B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4238310E" w14:textId="77777777" w:rsidR="006F5B10" w:rsidRDefault="00935489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Assiette de Légumes de saisons</w:t>
                            </w:r>
                          </w:p>
                          <w:p w14:paraId="5E96F9FF" w14:textId="12BEF135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0190F0" w14:textId="1BEF4374" w:rsidR="00E05674" w:rsidRPr="009554F3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color w:val="0BADA9"/>
                                <w:sz w:val="32"/>
                                <w:szCs w:val="32"/>
                              </w:rPr>
                            </w:pPr>
                            <w:r w:rsidRPr="009554F3">
                              <w:rPr>
                                <w:rFonts w:ascii="Champagne &amp; Limousines" w:hAnsi="Champagne &amp; Limousines"/>
                                <w:color w:val="0BADA9"/>
                                <w:sz w:val="32"/>
                                <w:szCs w:val="32"/>
                              </w:rPr>
                              <w:t>***</w:t>
                            </w:r>
                            <w:r w:rsidR="009554F3">
                              <w:rPr>
                                <w:rFonts w:ascii="Champagne &amp; Limousines" w:hAnsi="Champagne &amp; Limousines"/>
                                <w:color w:val="0BADA9"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14:paraId="14223735" w14:textId="77777777" w:rsidR="00E05674" w:rsidRPr="006F5B10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7FACB4EE" w14:textId="7314840C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Assiette de fromages du terroir</w:t>
                            </w:r>
                          </w:p>
                          <w:p w14:paraId="751AAC8E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1FA61602" w14:textId="1B5AA884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7FFF9D33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41A714D5" w14:textId="7552EF87" w:rsidR="00E05674" w:rsidRDefault="009554F3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Mont-Blanc revisité</w:t>
                            </w:r>
                          </w:p>
                          <w:p w14:paraId="4BA440FC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41D6FB82" w14:textId="1433F211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27DA21DC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6F7B72AE" w14:textId="68231031" w:rsidR="00E05674" w:rsidRDefault="009554F3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Tarte chocolat poire</w:t>
                            </w:r>
                          </w:p>
                          <w:p w14:paraId="6F3DE288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6DEB6FD9" w14:textId="5ADFBD9C" w:rsidR="00E05674" w:rsidRDefault="00E05674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E05674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Ou</w:t>
                            </w:r>
                            <w:proofErr w:type="gramEnd"/>
                          </w:p>
                          <w:p w14:paraId="5479E130" w14:textId="77777777" w:rsidR="006F5B10" w:rsidRPr="006F5B10" w:rsidRDefault="006F5B10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16"/>
                                <w:szCs w:val="16"/>
                              </w:rPr>
                            </w:pPr>
                          </w:p>
                          <w:p w14:paraId="7C2ED4BC" w14:textId="0140D45D" w:rsidR="00E05674" w:rsidRPr="00E05674" w:rsidRDefault="009554F3" w:rsidP="00E05674">
                            <w:pPr>
                              <w:spacing w:after="0" w:line="240" w:lineRule="auto"/>
                              <w:jc w:val="center"/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>Craquant noix de coco/passion</w:t>
                            </w:r>
                            <w:r w:rsidR="006562FF">
                              <w:rPr>
                                <w:rFonts w:ascii="Champagne &amp; Limousines" w:hAnsi="Champagne &amp; Limousine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AC453" id="Rectangle 7" o:spid="_x0000_s1027" style="position:absolute;margin-left:0;margin-top:-.4pt;width:449.15pt;height:716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" fillcolor="window" stroked="f" strokeweight="2pt">
                <v:textbox>
                  <w:txbxContent>
                    <w:p w14:paraId="0741D9AA" w14:textId="5BB53F10" w:rsidR="00E05674" w:rsidRDefault="00E05674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Fo</w:t>
                      </w:r>
                      <w:r w:rsidR="00BB196A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ie</w:t>
                      </w:r>
                      <w:r w:rsidR="006562FF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 gras maison, chutney </w:t>
                      </w:r>
                      <w:r w:rsidR="009554F3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de pomme au cidre</w:t>
                      </w:r>
                    </w:p>
                    <w:p w14:paraId="04A30AEF" w14:textId="77777777" w:rsidR="006F5B10" w:rsidRPr="006F5B10" w:rsidRDefault="006F5B10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04480FCD" w14:textId="7DE716F0" w:rsidR="00E05674" w:rsidRDefault="00E05674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proofErr w:type="gramStart"/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2567E429" w14:textId="77777777" w:rsidR="006F5B10" w:rsidRPr="006F5B10" w:rsidRDefault="006F5B10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5B92D20F" w14:textId="575B1EFB" w:rsidR="00E05674" w:rsidRDefault="009554F3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Croustillant d’escargot et choux à la Vendéenne</w:t>
                      </w:r>
                    </w:p>
                    <w:p w14:paraId="6AFAC968" w14:textId="77777777" w:rsidR="006F5B10" w:rsidRPr="006F5B10" w:rsidRDefault="006F5B10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2A917832" w14:textId="320D81CF" w:rsidR="00E05674" w:rsidRDefault="00E05674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proofErr w:type="gramStart"/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4B39B2BF" w14:textId="77777777" w:rsidR="006F5B10" w:rsidRPr="006F5B10" w:rsidRDefault="006F5B10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29BCDB79" w14:textId="6B0D2049" w:rsidR="00E05674" w:rsidRDefault="009554F3" w:rsidP="006F5B10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Brochette de crevette à l’exotique, patate douce et crème vanille</w:t>
                      </w:r>
                    </w:p>
                    <w:p w14:paraId="19574849" w14:textId="77777777" w:rsidR="006F5B10" w:rsidRPr="00E05674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</w:p>
                    <w:p w14:paraId="26BF649F" w14:textId="781550B4" w:rsidR="00E05674" w:rsidRPr="009554F3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BADA9"/>
                          <w:sz w:val="32"/>
                          <w:szCs w:val="32"/>
                        </w:rPr>
                      </w:pPr>
                      <w:r w:rsidRPr="009554F3">
                        <w:rPr>
                          <w:rFonts w:ascii="Champagne &amp; Limousines" w:hAnsi="Champagne &amp; Limousines"/>
                          <w:color w:val="0BADA9"/>
                          <w:sz w:val="32"/>
                          <w:szCs w:val="32"/>
                        </w:rPr>
                        <w:t>***</w:t>
                      </w:r>
                      <w:r w:rsidR="009554F3">
                        <w:rPr>
                          <w:rFonts w:ascii="Champagne &amp; Limousines" w:hAnsi="Champagne &amp; Limousines"/>
                          <w:color w:val="0BADA9"/>
                          <w:sz w:val="32"/>
                          <w:szCs w:val="32"/>
                        </w:rPr>
                        <w:t>**</w:t>
                      </w:r>
                    </w:p>
                    <w:p w14:paraId="389E2369" w14:textId="32B431BE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Poisson du marché </w:t>
                      </w:r>
                      <w:r w:rsidR="009554F3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sauce Nantua aux </w:t>
                      </w:r>
                      <w:r w:rsidR="00470C60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écrevisses</w:t>
                      </w:r>
                    </w:p>
                    <w:p w14:paraId="057966FB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25C14591" w14:textId="25BFDC7C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proofErr w:type="gramStart"/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4C7A4648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02969E07" w14:textId="1ECA2150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Filet de Sandre au Beurre Blanc</w:t>
                      </w:r>
                    </w:p>
                    <w:p w14:paraId="4B6CBDF2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6739178E" w14:textId="6DB13245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proofErr w:type="gramStart"/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41E27CA0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14499874" w14:textId="4F8E99C1" w:rsidR="00E05674" w:rsidRDefault="009554F3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Entrecôte de veau crème de Madère</w:t>
                      </w:r>
                    </w:p>
                    <w:p w14:paraId="7FB8C02B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666A59E7" w14:textId="3815B522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proofErr w:type="gramStart"/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33D2A57B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1907E2DD" w14:textId="297EEE5E" w:rsidR="00E05674" w:rsidRDefault="009554F3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Mijoté de cerf aux cèpes</w:t>
                      </w:r>
                    </w:p>
                    <w:p w14:paraId="608C37B3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35D0670D" w14:textId="7E41A743" w:rsidR="00935489" w:rsidRDefault="00935489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BAC25B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4238310E" w14:textId="77777777" w:rsidR="006F5B10" w:rsidRDefault="00935489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Assiette de Légumes de saisons</w:t>
                      </w:r>
                    </w:p>
                    <w:p w14:paraId="5E96F9FF" w14:textId="12BEF135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0190F0" w14:textId="1BEF4374" w:rsidR="00E05674" w:rsidRPr="009554F3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color w:val="0BADA9"/>
                          <w:sz w:val="32"/>
                          <w:szCs w:val="32"/>
                        </w:rPr>
                      </w:pPr>
                      <w:r w:rsidRPr="009554F3">
                        <w:rPr>
                          <w:rFonts w:ascii="Champagne &amp; Limousines" w:hAnsi="Champagne &amp; Limousines"/>
                          <w:color w:val="0BADA9"/>
                          <w:sz w:val="32"/>
                          <w:szCs w:val="32"/>
                        </w:rPr>
                        <w:t>***</w:t>
                      </w:r>
                      <w:r w:rsidR="009554F3">
                        <w:rPr>
                          <w:rFonts w:ascii="Champagne &amp; Limousines" w:hAnsi="Champagne &amp; Limousines"/>
                          <w:color w:val="0BADA9"/>
                          <w:sz w:val="32"/>
                          <w:szCs w:val="32"/>
                        </w:rPr>
                        <w:t>**</w:t>
                      </w:r>
                    </w:p>
                    <w:p w14:paraId="14223735" w14:textId="77777777" w:rsidR="00E05674" w:rsidRPr="006F5B10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7FACB4EE" w14:textId="7314840C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Assiette de fromages du terroir</w:t>
                      </w:r>
                    </w:p>
                    <w:p w14:paraId="751AAC8E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1FA61602" w14:textId="1B5AA884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proofErr w:type="gramStart"/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7FFF9D33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41A714D5" w14:textId="7552EF87" w:rsidR="00E05674" w:rsidRDefault="009554F3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Mont-Blanc revisité</w:t>
                      </w:r>
                    </w:p>
                    <w:p w14:paraId="4BA440FC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41D6FB82" w14:textId="1433F211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proofErr w:type="gramStart"/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27DA21DC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6F7B72AE" w14:textId="68231031" w:rsidR="00E05674" w:rsidRDefault="009554F3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Tarte chocolat poire</w:t>
                      </w:r>
                    </w:p>
                    <w:p w14:paraId="6F3DE288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6DEB6FD9" w14:textId="5ADFBD9C" w:rsidR="00E05674" w:rsidRDefault="00E05674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E05674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Ou</w:t>
                      </w:r>
                      <w:proofErr w:type="gramEnd"/>
                    </w:p>
                    <w:p w14:paraId="5479E130" w14:textId="77777777" w:rsidR="006F5B10" w:rsidRPr="006F5B10" w:rsidRDefault="006F5B10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16"/>
                          <w:szCs w:val="16"/>
                        </w:rPr>
                      </w:pPr>
                    </w:p>
                    <w:p w14:paraId="7C2ED4BC" w14:textId="0140D45D" w:rsidR="00E05674" w:rsidRPr="00E05674" w:rsidRDefault="009554F3" w:rsidP="00E05674">
                      <w:pPr>
                        <w:spacing w:after="0" w:line="240" w:lineRule="auto"/>
                        <w:jc w:val="center"/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</w:pPr>
                      <w:r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>Craquant noix de coco/passion</w:t>
                      </w:r>
                      <w:r w:rsidR="006562FF">
                        <w:rPr>
                          <w:rFonts w:ascii="Champagne &amp; Limousines" w:hAnsi="Champagne &amp; Limousines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C057A" wp14:editId="21732D37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7179945" cy="10241280"/>
                <wp:effectExtent l="0" t="0" r="20955" b="2667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10241280"/>
                        </a:xfrm>
                        <a:prstGeom prst="frame">
                          <a:avLst>
                            <a:gd name="adj1" fmla="val 1162"/>
                          </a:avLst>
                        </a:prstGeom>
                        <a:noFill/>
                        <a:ln w="25400" cap="sq" cmpd="thickThin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3E26" id="Cadre 1" o:spid="_x0000_s1026" style="position:absolute;margin-left:0;margin-top:-53.25pt;width:565.35pt;height:806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179945,1024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" path="m,l7179945,r,10241280l,10241280,,xm83431,83431r,10074418l7096514,10157849r,-10074418l83431,83431xe" filled="f" strokecolor="windowText" strokeweight="2pt">
                <v:stroke linestyle="thickThin" endcap="square"/>
                <v:path arrowok="t" o:connecttype="custom" o:connectlocs="0,0;7179945,0;7179945,10241280;0,10241280;0,0;83431,83431;83431,10157849;7096514,10157849;7096514,83431;83431,83431" o:connectangles="0,0,0,0,0,0,0,0,0,0"/>
                <w10:wrap anchorx="margin"/>
              </v:shape>
            </w:pict>
          </mc:Fallback>
        </mc:AlternateContent>
      </w:r>
    </w:p>
    <w:sectPr w:rsidR="0022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BB57" w14:textId="77777777" w:rsidR="00DD7AD8" w:rsidRDefault="00DD7AD8" w:rsidP="008C6831">
      <w:pPr>
        <w:spacing w:after="0" w:line="240" w:lineRule="auto"/>
      </w:pPr>
      <w:r>
        <w:separator/>
      </w:r>
    </w:p>
  </w:endnote>
  <w:endnote w:type="continuationSeparator" w:id="0">
    <w:p w14:paraId="25D21B40" w14:textId="77777777" w:rsidR="00DD7AD8" w:rsidRDefault="00DD7AD8" w:rsidP="008C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panose1 w:val="020B0502020202020204"/>
    <w:charset w:val="00"/>
    <w:family w:val="swiss"/>
    <w:pitch w:val="variable"/>
    <w:sig w:usb0="A00002AF" w:usb1="501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2A9C" w14:textId="77777777" w:rsidR="00DD7AD8" w:rsidRDefault="00DD7AD8" w:rsidP="008C6831">
      <w:pPr>
        <w:spacing w:after="0" w:line="240" w:lineRule="auto"/>
      </w:pPr>
      <w:r>
        <w:separator/>
      </w:r>
    </w:p>
  </w:footnote>
  <w:footnote w:type="continuationSeparator" w:id="0">
    <w:p w14:paraId="67502C44" w14:textId="77777777" w:rsidR="00DD7AD8" w:rsidRDefault="00DD7AD8" w:rsidP="008C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75"/>
    <w:rsid w:val="000D0248"/>
    <w:rsid w:val="00223B75"/>
    <w:rsid w:val="002309BF"/>
    <w:rsid w:val="0033372F"/>
    <w:rsid w:val="00470C60"/>
    <w:rsid w:val="00485286"/>
    <w:rsid w:val="00535301"/>
    <w:rsid w:val="005B2EDA"/>
    <w:rsid w:val="005D0DCD"/>
    <w:rsid w:val="005E20A3"/>
    <w:rsid w:val="006562FF"/>
    <w:rsid w:val="006F5B10"/>
    <w:rsid w:val="00772529"/>
    <w:rsid w:val="00887DF1"/>
    <w:rsid w:val="008A235D"/>
    <w:rsid w:val="008C6831"/>
    <w:rsid w:val="00935489"/>
    <w:rsid w:val="009554F3"/>
    <w:rsid w:val="009B1F15"/>
    <w:rsid w:val="00BB196A"/>
    <w:rsid w:val="00CE6341"/>
    <w:rsid w:val="00DA1E06"/>
    <w:rsid w:val="00DA7990"/>
    <w:rsid w:val="00DD7AD8"/>
    <w:rsid w:val="00DD7CAC"/>
    <w:rsid w:val="00E05674"/>
    <w:rsid w:val="00E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02E8"/>
  <w15:docId w15:val="{5B4101F6-86AB-40FB-9780-84D71E67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B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831"/>
  </w:style>
  <w:style w:type="paragraph" w:styleId="Pieddepage">
    <w:name w:val="footer"/>
    <w:basedOn w:val="Normal"/>
    <w:link w:val="PieddepageCar"/>
    <w:uiPriority w:val="99"/>
    <w:unhideWhenUsed/>
    <w:rsid w:val="008C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Hôtel Pont de Sénard</cp:lastModifiedBy>
  <cp:revision>12</cp:revision>
  <cp:lastPrinted>2021-09-11T06:34:00Z</cp:lastPrinted>
  <dcterms:created xsi:type="dcterms:W3CDTF">2021-09-02T13:51:00Z</dcterms:created>
  <dcterms:modified xsi:type="dcterms:W3CDTF">2021-11-18T19:44:00Z</dcterms:modified>
</cp:coreProperties>
</file>